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BCF5E" w14:textId="3D70263F" w:rsidR="00F07247" w:rsidRPr="0070499C" w:rsidRDefault="00EE74CC" w:rsidP="00E27688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I see the Savior smiling </w:t>
      </w:r>
    </w:p>
    <w:p w14:paraId="49C85C5A" w14:textId="77777777" w:rsidR="00F07247" w:rsidRPr="00F07247" w:rsidRDefault="00F07247" w:rsidP="00E27688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74AE8A56" w14:textId="06AB988F" w:rsidR="00F07247" w:rsidRDefault="0032144A" w:rsidP="00E27688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20"/>
          <w:szCs w:val="120"/>
        </w:rPr>
      </w:pPr>
      <w:r>
        <w:fldChar w:fldCharType="begin"/>
      </w:r>
      <w:r>
        <w:instrText xml:space="preserve"> INCLUDEPICTURE "https://i0.wp.com/teachldschildren.com/wp-content/uploads/2022/07/Screen-Shot-2022-07-17-at-7.40.46-AM.png?resize=640%2C628&amp;ssl=1"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1C7D548" wp14:editId="02A0802F">
            <wp:extent cx="4395922" cy="4311978"/>
            <wp:effectExtent l="0" t="0" r="0" b="0"/>
            <wp:docPr id="1148410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60" cy="43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0EAA9BF" w14:textId="01F70015" w:rsidR="00E27688" w:rsidRPr="0070499C" w:rsidRDefault="00EE74CC" w:rsidP="00EE74CC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as I stand for truth and right</w:t>
      </w:r>
    </w:p>
    <w:p w14:paraId="2049DD8D" w14:textId="77777777" w:rsidR="00EE74CC" w:rsidRPr="0070499C" w:rsidRDefault="00EE74CC" w:rsidP="00EE74CC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I see the Savior smiling </w:t>
      </w:r>
    </w:p>
    <w:p w14:paraId="4CC52DA8" w14:textId="77777777" w:rsidR="00EE74CC" w:rsidRPr="00F07247" w:rsidRDefault="00EE74CC" w:rsidP="00EE74CC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43757227" w14:textId="60A0F3EB" w:rsidR="00EE74CC" w:rsidRDefault="00836EC8" w:rsidP="00EE74CC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20"/>
          <w:szCs w:val="120"/>
        </w:rPr>
      </w:pPr>
      <w:r w:rsidRPr="00836EC8">
        <w:rPr>
          <w:rFonts w:ascii="Bernard MT Condensed" w:hAnsi="Bernard MT Condensed" w:cs="Arial"/>
          <w:noProof/>
          <w:color w:val="000000"/>
          <w:sz w:val="120"/>
          <w:szCs w:val="120"/>
        </w:rPr>
        <w:drawing>
          <wp:inline distT="0" distB="0" distL="0" distR="0" wp14:anchorId="0D918143" wp14:editId="35DE28F6">
            <wp:extent cx="4701860" cy="4389120"/>
            <wp:effectExtent l="0" t="0" r="0" b="5080"/>
            <wp:docPr id="185715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52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18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4F30" w14:textId="7BCAE70A" w:rsidR="0070499C" w:rsidRDefault="00EE74CC" w:rsidP="00EE74CC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as I </w:t>
      </w:r>
      <w:r w:rsidR="0032144A">
        <w:rPr>
          <w:rFonts w:ascii="Bernard MT Condensed" w:hAnsi="Bernard MT Condensed" w:cs="Arial"/>
          <w:color w:val="000000"/>
          <w:sz w:val="144"/>
          <w:szCs w:val="144"/>
        </w:rPr>
        <w:t>serve</w:t>
      </w:r>
      <w:r>
        <w:rPr>
          <w:rFonts w:ascii="Bernard MT Condensed" w:hAnsi="Bernard MT Condensed" w:cs="Arial"/>
          <w:color w:val="000000"/>
          <w:sz w:val="144"/>
          <w:szCs w:val="144"/>
        </w:rPr>
        <w:t xml:space="preserve"> </w:t>
      </w:r>
      <w:r w:rsidR="0032144A">
        <w:rPr>
          <w:rFonts w:ascii="Bernard MT Condensed" w:hAnsi="Bernard MT Condensed" w:cs="Arial"/>
          <w:color w:val="000000"/>
          <w:sz w:val="144"/>
          <w:szCs w:val="144"/>
        </w:rPr>
        <w:t>with all my might</w:t>
      </w:r>
    </w:p>
    <w:p w14:paraId="12BA3149" w14:textId="77777777" w:rsidR="00EE74CC" w:rsidRPr="0070499C" w:rsidRDefault="00EE74CC" w:rsidP="00EE74CC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I see the Savior smiling </w:t>
      </w:r>
    </w:p>
    <w:p w14:paraId="0C01727F" w14:textId="4A2DF871" w:rsidR="00EE74CC" w:rsidRPr="00F07247" w:rsidRDefault="00EE74CC" w:rsidP="00EE74CC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2E9235B9" w14:textId="28060DBA" w:rsidR="00EE74CC" w:rsidRDefault="0040358B" w:rsidP="00EE74CC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20"/>
          <w:szCs w:val="120"/>
        </w:rPr>
      </w:pPr>
      <w:r>
        <w:fldChar w:fldCharType="begin"/>
      </w:r>
      <w:r>
        <w:instrText xml:space="preserve"> INCLUDEPICTURE "https://i0.wp.com/teachldschildren.com/wp-content/uploads/2023/06/Screenshot-2023-06-25-at-5.34.57-PM.png?fit=5120%2C2312"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2BB4971" wp14:editId="5F0DA3B6">
            <wp:extent cx="4359361" cy="4389120"/>
            <wp:effectExtent l="0" t="0" r="0" b="5080"/>
            <wp:docPr id="1419227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61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2D4A491" w14:textId="320E5A6E" w:rsidR="00EE74CC" w:rsidRDefault="00EE74CC" w:rsidP="00EE74CC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as I </w:t>
      </w:r>
      <w:r w:rsidR="0032144A">
        <w:rPr>
          <w:rFonts w:ascii="Bernard MT Condensed" w:hAnsi="Bernard MT Condensed" w:cs="Arial"/>
          <w:color w:val="000000"/>
          <w:sz w:val="144"/>
          <w:szCs w:val="144"/>
        </w:rPr>
        <w:t>give unselfishly</w:t>
      </w:r>
    </w:p>
    <w:p w14:paraId="021C4502" w14:textId="3E959CF6" w:rsidR="0032144A" w:rsidRPr="0070499C" w:rsidRDefault="0032144A" w:rsidP="0032144A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Oh, I see the Savior smiling </w:t>
      </w:r>
    </w:p>
    <w:p w14:paraId="119010AE" w14:textId="77777777" w:rsidR="0032144A" w:rsidRPr="00F07247" w:rsidRDefault="0032144A" w:rsidP="0032144A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5EDCAA78" w14:textId="070E0E8B" w:rsidR="0032144A" w:rsidRDefault="00A16CFB" w:rsidP="0032144A">
      <w:pPr>
        <w:pStyle w:val="line"/>
        <w:spacing w:before="0" w:beforeAutospacing="0" w:after="0" w:afterAutospacing="0"/>
        <w:ind w:hanging="240"/>
        <w:jc w:val="center"/>
        <w:textAlignment w:val="baseline"/>
      </w:pPr>
      <w:r>
        <w:fldChar w:fldCharType="begin"/>
      </w:r>
      <w:r>
        <w:instrText xml:space="preserve"> INCLUDEPICTURE "https://i0.wp.com/teachldschildren.com/wp-content/uploads/2022/05/Screen-Shot-2022-05-23-at-9.14.31-AM.png?w=1261&amp;ssl=1"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1C206AE" wp14:editId="736AC7AA">
            <wp:extent cx="3840480" cy="4180597"/>
            <wp:effectExtent l="0" t="0" r="0" b="0"/>
            <wp:docPr id="15975967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18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38F431F" w14:textId="77777777" w:rsidR="0040358B" w:rsidRDefault="0040358B" w:rsidP="0032144A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5FF111C7" w14:textId="77777777" w:rsidR="0040358B" w:rsidRDefault="0040358B" w:rsidP="0032144A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4CD6948C" w14:textId="77777777" w:rsidR="0040358B" w:rsidRPr="0040358B" w:rsidRDefault="0040358B" w:rsidP="0032144A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41E4D06A" w14:textId="6BAFF8A9" w:rsidR="0032144A" w:rsidRDefault="0032144A" w:rsidP="0032144A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as I trust in His love for me</w:t>
      </w:r>
    </w:p>
    <w:p w14:paraId="2FF1DAA0" w14:textId="77777777" w:rsidR="00192877" w:rsidRPr="0070499C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I see the Savior smiling </w:t>
      </w:r>
    </w:p>
    <w:p w14:paraId="6C5CFA0C" w14:textId="77777777" w:rsidR="00192877" w:rsidRPr="00192877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45F19AF7" w14:textId="530275A4" w:rsidR="00192877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20"/>
          <w:szCs w:val="120"/>
        </w:rPr>
      </w:pPr>
      <w:r>
        <w:fldChar w:fldCharType="begin"/>
      </w:r>
      <w:r>
        <w:instrText xml:space="preserve"> INCLUDEPICTURE "https://i0.wp.com/teachldschildren.com/wp-content/uploads/2021/04/Screen-Shot-2021-04-05-at-8.00.30-AM.png?fit=5120%2C2312"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C77AD50" wp14:editId="0151B3A1">
            <wp:extent cx="3981117" cy="4260971"/>
            <wp:effectExtent l="0" t="0" r="0" b="0"/>
            <wp:docPr id="15877390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16" cy="4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6AA7A9F" w14:textId="77777777" w:rsidR="00192877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as I share the </w:t>
      </w:r>
    </w:p>
    <w:p w14:paraId="60D2D244" w14:textId="58E36F44" w:rsidR="00192877" w:rsidRPr="0070499C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truths I know</w:t>
      </w:r>
    </w:p>
    <w:p w14:paraId="12D9610F" w14:textId="77777777" w:rsidR="00192877" w:rsidRPr="0070499C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I see the Savior smiling </w:t>
      </w:r>
    </w:p>
    <w:p w14:paraId="386D3492" w14:textId="77777777" w:rsidR="00192877" w:rsidRPr="00F07247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5086A0C0" w14:textId="6FEF5ECB" w:rsidR="00192877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20"/>
          <w:szCs w:val="120"/>
        </w:rPr>
      </w:pPr>
      <w:r>
        <w:fldChar w:fldCharType="begin"/>
      </w:r>
      <w:r>
        <w:instrText xml:space="preserve"> INCLUDEPICTURE "https://i0.wp.com/teachldschildren.com/wp-content/uploads/2022/12/Screen-Shot-2022-12-12-at-8.28.28-AM.png?ssl=1"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C7EC8A7" wp14:editId="0F7D46E1">
            <wp:extent cx="2531291" cy="4532926"/>
            <wp:effectExtent l="0" t="0" r="0" b="1270"/>
            <wp:docPr id="1144599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89" cy="461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7D1CC2D" w14:textId="283077EB" w:rsidR="00192877" w:rsidRDefault="00192877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as I make my talents grow</w:t>
      </w:r>
    </w:p>
    <w:p w14:paraId="2692BFCD" w14:textId="77777777" w:rsidR="00192877" w:rsidRPr="0070499C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I see the Savior smiling </w:t>
      </w:r>
    </w:p>
    <w:p w14:paraId="66D4F310" w14:textId="77777777" w:rsidR="00192877" w:rsidRPr="004150DF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127D939E" w14:textId="5C661A88" w:rsidR="00192877" w:rsidRDefault="004150DF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20"/>
          <w:szCs w:val="120"/>
        </w:rPr>
      </w:pPr>
      <w:r>
        <w:fldChar w:fldCharType="begin"/>
      </w:r>
      <w:r>
        <w:instrText xml:space="preserve"> INCLUDEPICTURE "https://i0.wp.com/teachldschildren.com/wp-content/uploads/2013/08/image-7.jpeg?ssl=1"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414A860" wp14:editId="5F2AFEC9">
            <wp:extent cx="3122098" cy="4446017"/>
            <wp:effectExtent l="0" t="0" r="2540" b="0"/>
            <wp:docPr id="18246537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91" cy="44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16C8BC1" w14:textId="77777777" w:rsidR="004150DF" w:rsidRDefault="00192877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as I </w:t>
      </w:r>
      <w:r w:rsidR="004150DF">
        <w:rPr>
          <w:rFonts w:ascii="Bernard MT Condensed" w:hAnsi="Bernard MT Condensed" w:cs="Arial"/>
          <w:color w:val="000000"/>
          <w:sz w:val="144"/>
          <w:szCs w:val="144"/>
        </w:rPr>
        <w:t xml:space="preserve">listen </w:t>
      </w:r>
    </w:p>
    <w:p w14:paraId="7694CFF7" w14:textId="667541A5" w:rsidR="00192877" w:rsidRDefault="004150DF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and obey</w:t>
      </w:r>
    </w:p>
    <w:p w14:paraId="4E0A87F1" w14:textId="139E4648" w:rsidR="00192877" w:rsidRPr="00B27D77" w:rsidRDefault="00192877" w:rsidP="00B27D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Oh, I see the Savior smiling </w:t>
      </w:r>
    </w:p>
    <w:p w14:paraId="050DF8E1" w14:textId="6A4A3F5E" w:rsidR="00192877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</w:pPr>
    </w:p>
    <w:p w14:paraId="0411786E" w14:textId="55CC9F5F" w:rsidR="00192877" w:rsidRDefault="007E7CCD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  <w:r>
        <w:fldChar w:fldCharType="begin"/>
      </w:r>
      <w:r>
        <w:instrText xml:space="preserve"> INCLUDEPICTURE "https://i0.wp.com/teachldschildren.com/wp-content/uploads/2020/03/Screen-Shot-2020-03-23-at-2.12.06-PM.png?ssl=1"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D2A263B" wp14:editId="517E5981">
            <wp:extent cx="5548393" cy="3847534"/>
            <wp:effectExtent l="0" t="0" r="1905" b="635"/>
            <wp:docPr id="3244030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93" cy="384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D45B947" w14:textId="77777777" w:rsidR="00192877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66E19DCD" w14:textId="77777777" w:rsidR="00192877" w:rsidRPr="0040358B" w:rsidRDefault="00192877" w:rsidP="00192877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73B79814" w14:textId="77777777" w:rsidR="004150DF" w:rsidRDefault="00192877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as I </w:t>
      </w:r>
      <w:r w:rsidR="004150DF">
        <w:rPr>
          <w:rFonts w:ascii="Bernard MT Condensed" w:hAnsi="Bernard MT Condensed" w:cs="Arial"/>
          <w:color w:val="000000"/>
          <w:sz w:val="144"/>
          <w:szCs w:val="144"/>
        </w:rPr>
        <w:t xml:space="preserve">worship </w:t>
      </w:r>
    </w:p>
    <w:p w14:paraId="2E4F36B0" w14:textId="3B643786" w:rsidR="00192877" w:rsidRDefault="004150DF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each Sabbath day</w:t>
      </w:r>
    </w:p>
    <w:p w14:paraId="7FE3200B" w14:textId="406DFE99" w:rsidR="001E1C7A" w:rsidRDefault="001E1C7A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>I see the Savior smiling</w:t>
      </w:r>
    </w:p>
    <w:p w14:paraId="43D2D7B7" w14:textId="77777777" w:rsidR="00363682" w:rsidRDefault="00363682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0C0A9024" w14:textId="77777777" w:rsidR="00363682" w:rsidRPr="00363682" w:rsidRDefault="00363682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37CB520D" w14:textId="2D404E4F" w:rsidR="00363682" w:rsidRDefault="00550C78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fldChar w:fldCharType="begin"/>
      </w:r>
      <w:r>
        <w:instrText xml:space="preserve"> INCLUDEPICTURE "https://i0.wp.com/teachldschildren.com/wp-content/uploads/2020/12/Screen-Shot-2020-12-11-at-9.02.48-AM.png?ssl=1"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52D4D0F" wp14:editId="45C95258">
            <wp:extent cx="6883400" cy="3761105"/>
            <wp:effectExtent l="0" t="0" r="0" b="0"/>
            <wp:docPr id="9601488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1305DA3" w14:textId="77777777" w:rsidR="00363682" w:rsidRDefault="00363682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56A8FC0D" w14:textId="77777777" w:rsidR="00363682" w:rsidRPr="00363682" w:rsidRDefault="00363682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72DF5C7E" w14:textId="0C486AA8" w:rsidR="00363682" w:rsidRDefault="00363682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as I kneel in </w:t>
      </w:r>
    </w:p>
    <w:p w14:paraId="14A0F0C5" w14:textId="017BBC12" w:rsidR="00363682" w:rsidRDefault="00363682" w:rsidP="00192877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family prayer</w:t>
      </w:r>
    </w:p>
    <w:p w14:paraId="138069F8" w14:textId="3580F4AC" w:rsidR="001E1C7A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>I see the Savior smiling</w:t>
      </w:r>
    </w:p>
    <w:p w14:paraId="371C7021" w14:textId="77777777" w:rsidR="00550C78" w:rsidRPr="00550C78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51EA2DAA" w14:textId="73A2DDAF" w:rsidR="00550C78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fldChar w:fldCharType="begin"/>
      </w:r>
      <w:r>
        <w:instrText xml:space="preserve"> INCLUDEPICTURE "https://i0.wp.com/teachldschildren.com/wp-content/uploads/2021/01/Screen-Shot-2021-01-19-at-8.50.05-AM.jpg?ssl=1"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D0EFD2" wp14:editId="42E4276D">
            <wp:extent cx="6883400" cy="3907790"/>
            <wp:effectExtent l="0" t="0" r="0" b="3810"/>
            <wp:docPr id="17029999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5E0C72E" w14:textId="77777777" w:rsidR="00550C78" w:rsidRPr="00550C78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70562F27" w14:textId="5906686B" w:rsidR="00550C78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as I love and</w:t>
      </w:r>
    </w:p>
    <w:p w14:paraId="49F1775F" w14:textId="02EAA1C2" w:rsidR="00550C78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show I care</w:t>
      </w:r>
    </w:p>
    <w:p w14:paraId="7D17DEB1" w14:textId="181F1EEB" w:rsidR="00550C78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I see the Savior smiling </w:t>
      </w:r>
    </w:p>
    <w:p w14:paraId="7507AF7C" w14:textId="55E8261C" w:rsidR="00550C78" w:rsidRDefault="00BF6FB9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noProof/>
          <w:color w:val="000000"/>
          <w:sz w:val="144"/>
          <w:szCs w:val="144"/>
        </w:rPr>
        <w:drawing>
          <wp:inline distT="0" distB="0" distL="0" distR="0" wp14:anchorId="460AE746" wp14:editId="6747360E">
            <wp:extent cx="4102638" cy="4435065"/>
            <wp:effectExtent l="0" t="0" r="0" b="0"/>
            <wp:docPr id="16981273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27378" name="Picture 16981273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736" cy="452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0EF7" w14:textId="2A05AAB7" w:rsidR="00550C78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as I keep</w:t>
      </w:r>
    </w:p>
    <w:p w14:paraId="798E03A3" w14:textId="7E4C5130" w:rsidR="00550C78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my body </w:t>
      </w:r>
      <w:proofErr w:type="gramStart"/>
      <w:r>
        <w:rPr>
          <w:rFonts w:ascii="Bernard MT Condensed" w:hAnsi="Bernard MT Condensed" w:cs="Arial"/>
          <w:color w:val="000000"/>
          <w:sz w:val="144"/>
          <w:szCs w:val="144"/>
        </w:rPr>
        <w:t>clean</w:t>
      </w:r>
      <w:proofErr w:type="gramEnd"/>
    </w:p>
    <w:p w14:paraId="76929254" w14:textId="77777777" w:rsidR="00550C78" w:rsidRPr="00550C78" w:rsidRDefault="00550C78" w:rsidP="00550C78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468DF2EF" w14:textId="77777777" w:rsidR="00AF6705" w:rsidRPr="00AF6705" w:rsidRDefault="00AF6705" w:rsidP="00AF6705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6F0CE4CD" w14:textId="77777777" w:rsidR="00BF6FB9" w:rsidRDefault="00BF6FB9" w:rsidP="00E27688">
      <w:pPr>
        <w:pStyle w:val="line"/>
        <w:spacing w:before="0" w:beforeAutospacing="0" w:after="0" w:afterAutospacing="0"/>
        <w:ind w:hanging="240"/>
        <w:jc w:val="center"/>
        <w:textAlignment w:val="baseline"/>
      </w:pPr>
    </w:p>
    <w:p w14:paraId="45F17B71" w14:textId="77777777" w:rsidR="00BF6FB9" w:rsidRDefault="00BF6FB9" w:rsidP="00E27688">
      <w:pPr>
        <w:pStyle w:val="line"/>
        <w:spacing w:before="0" w:beforeAutospacing="0" w:after="0" w:afterAutospacing="0"/>
        <w:ind w:hanging="240"/>
        <w:jc w:val="center"/>
        <w:textAlignment w:val="baseline"/>
      </w:pPr>
    </w:p>
    <w:p w14:paraId="0DDB8C15" w14:textId="77777777" w:rsidR="00A16CFB" w:rsidRPr="00A16CFB" w:rsidRDefault="00A16CFB" w:rsidP="00BF6FB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40"/>
          <w:szCs w:val="40"/>
        </w:rPr>
      </w:pPr>
    </w:p>
    <w:p w14:paraId="0B2E2767" w14:textId="3CC287AB" w:rsidR="00BF6FB9" w:rsidRPr="00B27D77" w:rsidRDefault="00BF6FB9" w:rsidP="00BF6FB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Oh, I see the Savior smiling </w:t>
      </w:r>
    </w:p>
    <w:p w14:paraId="04AA4402" w14:textId="77777777" w:rsidR="00BF6FB9" w:rsidRDefault="00BF6FB9" w:rsidP="00BF6FB9">
      <w:pPr>
        <w:pStyle w:val="line"/>
        <w:spacing w:before="0" w:beforeAutospacing="0" w:after="0" w:afterAutospacing="0"/>
        <w:ind w:hanging="240"/>
        <w:jc w:val="center"/>
        <w:textAlignment w:val="baseline"/>
      </w:pPr>
    </w:p>
    <w:p w14:paraId="12FFACF0" w14:textId="2134B49E" w:rsidR="00BF6FB9" w:rsidRDefault="00BF6FB9" w:rsidP="00BF6FB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28153294" w14:textId="4BDB9617" w:rsidR="00BF6FB9" w:rsidRDefault="00BF6FB9" w:rsidP="00BF6FB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  <w:r>
        <w:fldChar w:fldCharType="begin"/>
      </w:r>
      <w:r>
        <w:instrText xml:space="preserve"> INCLUDEPICTURE "https://i0.wp.com/teachldschildren.com/wp-content/uploads/2019/04/2D7A5015-157C-4C9E-A827-96607274DC38.jpeg?ssl=1"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2486FD" wp14:editId="4049B8E6">
            <wp:extent cx="2642461" cy="3018596"/>
            <wp:effectExtent l="0" t="0" r="0" b="4445"/>
            <wp:docPr id="2130015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37" cy="30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BF6FB9">
        <w:t xml:space="preserve"> </w:t>
      </w:r>
      <w:r>
        <w:fldChar w:fldCharType="begin"/>
      </w:r>
      <w:r>
        <w:instrText xml:space="preserve"> INCLUDEPICTURE "https://i0.wp.com/teachldschildren.com/wp-content/uploads/2019/11/Screen-Shot-2019-11-17-at-9.34.07-AM.png?ssl=1"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C27F833" wp14:editId="488C0FDF">
            <wp:extent cx="2529013" cy="3017084"/>
            <wp:effectExtent l="0" t="0" r="0" b="5715"/>
            <wp:docPr id="14005707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04" cy="30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4B56D29" w14:textId="77777777" w:rsidR="00BF6FB9" w:rsidRDefault="00BF6FB9" w:rsidP="00BF6FB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759A2D1B" w14:textId="77777777" w:rsidR="00BF6FB9" w:rsidRDefault="00BF6FB9" w:rsidP="00BF6FB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36C14E4F" w14:textId="77777777" w:rsidR="00BF6FB9" w:rsidRPr="0040358B" w:rsidRDefault="00BF6FB9" w:rsidP="00BF6FB9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0CE48B9C" w14:textId="77777777" w:rsidR="00BF6FB9" w:rsidRDefault="00BF6FB9" w:rsidP="00BF6FB9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as I give thanks</w:t>
      </w:r>
    </w:p>
    <w:p w14:paraId="368B63BF" w14:textId="50D38F3D" w:rsidR="00194089" w:rsidRPr="0070499C" w:rsidRDefault="00BF6FB9" w:rsidP="00A16CFB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for everything</w:t>
      </w:r>
    </w:p>
    <w:sectPr w:rsidR="00194089" w:rsidRPr="0070499C">
      <w:pgSz w:w="12240" w:h="15840"/>
      <w:pgMar w:top="720" w:right="68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CE0"/>
    <w:rsid w:val="00057CE0"/>
    <w:rsid w:val="00105E81"/>
    <w:rsid w:val="00126532"/>
    <w:rsid w:val="0016445A"/>
    <w:rsid w:val="00192877"/>
    <w:rsid w:val="00194089"/>
    <w:rsid w:val="001E1C7A"/>
    <w:rsid w:val="002D7BE1"/>
    <w:rsid w:val="0032144A"/>
    <w:rsid w:val="00344590"/>
    <w:rsid w:val="00363682"/>
    <w:rsid w:val="0040358B"/>
    <w:rsid w:val="004150DF"/>
    <w:rsid w:val="00550C78"/>
    <w:rsid w:val="00624FCA"/>
    <w:rsid w:val="0070499C"/>
    <w:rsid w:val="007E7CCD"/>
    <w:rsid w:val="00836EC8"/>
    <w:rsid w:val="00A02ABE"/>
    <w:rsid w:val="00A16CFB"/>
    <w:rsid w:val="00AD6827"/>
    <w:rsid w:val="00AF6705"/>
    <w:rsid w:val="00B27D77"/>
    <w:rsid w:val="00BF6FB9"/>
    <w:rsid w:val="00E27688"/>
    <w:rsid w:val="00E505FC"/>
    <w:rsid w:val="00EE74CC"/>
    <w:rsid w:val="00F07247"/>
    <w:rsid w:val="00F120D0"/>
    <w:rsid w:val="00F166FD"/>
    <w:rsid w:val="00F46E5D"/>
    <w:rsid w:val="00F5078A"/>
    <w:rsid w:val="00F82EB3"/>
    <w:rsid w:val="00FB4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B5FA9"/>
  <w15:docId w15:val="{F611CD95-6BBF-2744-9843-391F9B6C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line">
    <w:name w:val="line"/>
    <w:basedOn w:val="Normal"/>
    <w:rsid w:val="00E2768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41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88438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842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2</cp:revision>
  <cp:lastPrinted>2022-02-06T06:15:00Z</cp:lastPrinted>
  <dcterms:created xsi:type="dcterms:W3CDTF">2024-11-15T23:08:00Z</dcterms:created>
  <dcterms:modified xsi:type="dcterms:W3CDTF">2024-11-15T23:08:00Z</dcterms:modified>
</cp:coreProperties>
</file>