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BEE07" w14:textId="71914716" w:rsidR="00AC25CA" w:rsidRDefault="00AC25C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Lives and He Loves Me</w:t>
      </w:r>
    </w:p>
    <w:p w14:paraId="43DC7ADC" w14:textId="77777777" w:rsidR="001D1FEC" w:rsidRDefault="001D1FEC" w:rsidP="00F13CAA">
      <w:pPr>
        <w:jc w:val="center"/>
        <w:rPr>
          <w:rFonts w:ascii="Bernard MT Condensed" w:hAnsi="Bernard MT Condensed"/>
          <w:sz w:val="144"/>
          <w:szCs w:val="144"/>
        </w:rPr>
      </w:pPr>
    </w:p>
    <w:p w14:paraId="57A50A84" w14:textId="49E497FA" w:rsidR="00AC25CA" w:rsidRDefault="00AC25C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By </w:t>
      </w:r>
      <w:r w:rsidR="001D1FEC">
        <w:rPr>
          <w:rFonts w:ascii="Bernard MT Condensed" w:hAnsi="Bernard MT Condensed"/>
          <w:sz w:val="144"/>
          <w:szCs w:val="144"/>
        </w:rPr>
        <w:t>Anji</w:t>
      </w:r>
      <w:r>
        <w:rPr>
          <w:rFonts w:ascii="Bernard MT Condensed" w:hAnsi="Bernard MT Condensed"/>
          <w:sz w:val="144"/>
          <w:szCs w:val="144"/>
        </w:rPr>
        <w:t xml:space="preserve"> Branch &amp; </w:t>
      </w:r>
      <w:r w:rsidR="001D1FEC">
        <w:rPr>
          <w:rFonts w:ascii="Bernard MT Condensed" w:hAnsi="Bernard MT Condensed"/>
          <w:sz w:val="144"/>
          <w:szCs w:val="144"/>
        </w:rPr>
        <w:t>Monica Scott</w:t>
      </w:r>
    </w:p>
    <w:p w14:paraId="26D80FD8" w14:textId="77777777" w:rsidR="001D1FEC" w:rsidRDefault="001D1FEC" w:rsidP="00F13CAA">
      <w:pPr>
        <w:jc w:val="center"/>
        <w:rPr>
          <w:rFonts w:ascii="Bernard MT Condensed" w:hAnsi="Bernard MT Condensed"/>
          <w:sz w:val="144"/>
          <w:szCs w:val="144"/>
        </w:rPr>
      </w:pPr>
    </w:p>
    <w:p w14:paraId="61A728BC" w14:textId="00AE77D5" w:rsidR="001D1FEC" w:rsidRPr="001D1FEC" w:rsidRDefault="001D1FEC" w:rsidP="00F13CAA">
      <w:pPr>
        <w:jc w:val="center"/>
        <w:rPr>
          <w:rFonts w:ascii="Bernard MT Condensed" w:hAnsi="Bernard MT Condensed"/>
          <w:sz w:val="88"/>
          <w:szCs w:val="88"/>
        </w:rPr>
      </w:pPr>
      <w:r w:rsidRPr="001D1FEC">
        <w:rPr>
          <w:rFonts w:ascii="Bernard MT Condensed" w:hAnsi="Bernard MT Condensed"/>
          <w:sz w:val="88"/>
          <w:szCs w:val="88"/>
        </w:rPr>
        <w:t>Sheet Music Available at</w:t>
      </w:r>
    </w:p>
    <w:p w14:paraId="64D2A91C" w14:textId="2D4ED209" w:rsidR="001D1FEC" w:rsidRPr="001D1FEC" w:rsidRDefault="001D1FEC" w:rsidP="00F13CAA">
      <w:pPr>
        <w:jc w:val="center"/>
        <w:rPr>
          <w:rFonts w:ascii="Bernard MT Condensed" w:hAnsi="Bernard MT Condensed"/>
          <w:sz w:val="88"/>
          <w:szCs w:val="88"/>
        </w:rPr>
      </w:pPr>
      <w:r>
        <w:rPr>
          <w:rFonts w:ascii="Bernard MT Condensed" w:hAnsi="Bernard MT Condensed"/>
          <w:sz w:val="88"/>
          <w:szCs w:val="88"/>
        </w:rPr>
        <w:t>www.</w:t>
      </w:r>
      <w:r w:rsidRPr="001D1FEC">
        <w:rPr>
          <w:rFonts w:ascii="Bernard MT Condensed" w:hAnsi="Bernard MT Condensed"/>
          <w:sz w:val="88"/>
          <w:szCs w:val="88"/>
        </w:rPr>
        <w:t>monicascottmusic.com</w:t>
      </w:r>
    </w:p>
    <w:p w14:paraId="7C760B86" w14:textId="77777777" w:rsidR="00AC25CA" w:rsidRDefault="00AC25CA" w:rsidP="001D1FEC">
      <w:pPr>
        <w:rPr>
          <w:rFonts w:ascii="Bernard MT Condensed" w:hAnsi="Bernard MT Condensed"/>
          <w:sz w:val="144"/>
          <w:szCs w:val="144"/>
        </w:rPr>
      </w:pPr>
    </w:p>
    <w:p w14:paraId="228E0F4A" w14:textId="4A1F01A1" w:rsidR="00F13CAA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lastRenderedPageBreak/>
        <w:t>From heaven I came to earth</w:t>
      </w:r>
    </w:p>
    <w:p w14:paraId="3BB30B12" w14:textId="36B8D695" w:rsidR="00F13CAA" w:rsidRDefault="00AC25CA" w:rsidP="00AC25C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1832A577" wp14:editId="3D538CC4">
            <wp:extent cx="4004638" cy="5128240"/>
            <wp:effectExtent l="0" t="0" r="8890" b="3175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45" cy="515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0293B" w14:textId="57419EE3" w:rsidR="006A48EF" w:rsidRPr="00441024" w:rsidRDefault="00F13CA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6A48EF" w:rsidRPr="00441024">
        <w:rPr>
          <w:rFonts w:ascii="Bernard MT Condensed" w:hAnsi="Bernard MT Condensed"/>
          <w:sz w:val="144"/>
          <w:szCs w:val="144"/>
        </w:rPr>
        <w:t>o learn and to grow from birth</w:t>
      </w:r>
    </w:p>
    <w:p w14:paraId="3D7AA46F" w14:textId="77777777" w:rsidR="006A48EF" w:rsidRPr="00441024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I know who I am and I know His plan</w:t>
      </w:r>
    </w:p>
    <w:p w14:paraId="64FE2095" w14:textId="2A300023" w:rsidR="00F13CAA" w:rsidRPr="00441024" w:rsidRDefault="00AC25CA" w:rsidP="00AC25CA">
      <w:pPr>
        <w:jc w:val="center"/>
        <w:rPr>
          <w:rFonts w:ascii="Bernard MT Condensed" w:hAnsi="Bernard MT Condensed"/>
          <w:sz w:val="144"/>
          <w:szCs w:val="144"/>
        </w:rPr>
      </w:pPr>
      <w:r w:rsidRPr="00F3108D">
        <w:rPr>
          <w:noProof/>
        </w:rPr>
        <w:drawing>
          <wp:inline distT="0" distB="0" distL="0" distR="0" wp14:anchorId="418EAC72" wp14:editId="2D99DA68">
            <wp:extent cx="3577273" cy="4645485"/>
            <wp:effectExtent l="0" t="0" r="4445" b="317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5065" cy="470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114A" w14:textId="0434E799" w:rsidR="006A48EF" w:rsidRPr="00441024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And someday I’ll return to Him</w:t>
      </w:r>
    </w:p>
    <w:p w14:paraId="045E2898" w14:textId="77777777" w:rsidR="006A48EF" w:rsidRPr="00441024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For I am a child of God</w:t>
      </w:r>
    </w:p>
    <w:p w14:paraId="2B47F822" w14:textId="36BA937A" w:rsidR="006A48EF" w:rsidRDefault="00AC25C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EB87AC6" wp14:editId="21DDC010">
            <wp:extent cx="3721458" cy="4898196"/>
            <wp:effectExtent l="0" t="0" r="12700" b="444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95" cy="49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C20C" w14:textId="2431D650" w:rsidR="006A48EF" w:rsidRPr="00441024" w:rsidRDefault="006A48EF" w:rsidP="00AC25C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Child of a King who knows me</w:t>
      </w:r>
    </w:p>
    <w:p w14:paraId="26F76F70" w14:textId="228E67BD" w:rsidR="00F13CAA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I remember in prayer</w:t>
      </w:r>
    </w:p>
    <w:p w14:paraId="247B0F67" w14:textId="760BD593" w:rsidR="00F13CAA" w:rsidRDefault="00AC25CA" w:rsidP="00AC25C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3022DB4" wp14:editId="3DF9322F">
            <wp:extent cx="4163011" cy="4988385"/>
            <wp:effectExtent l="0" t="0" r="3175" b="0"/>
            <wp:docPr id="1" name="Picture 1" descr="../Primary%20Clip%20Art/Prayer/prayer%20boy%20and%20d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Prayer/prayer%20boy%20and%20do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26" cy="500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D97FF" w14:textId="4C479910" w:rsidR="006A48EF" w:rsidRPr="00441024" w:rsidRDefault="00F13CA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</w:t>
      </w:r>
      <w:r w:rsidR="006A48EF" w:rsidRPr="00441024">
        <w:rPr>
          <w:rFonts w:ascii="Bernard MT Condensed" w:hAnsi="Bernard MT Condensed"/>
          <w:sz w:val="144"/>
          <w:szCs w:val="144"/>
        </w:rPr>
        <w:t>y faith draws me near</w:t>
      </w:r>
    </w:p>
    <w:p w14:paraId="7B1CCA47" w14:textId="77777777" w:rsidR="006A48EF" w:rsidRPr="00441024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He lives and He loves me</w:t>
      </w:r>
    </w:p>
    <w:p w14:paraId="1A891249" w14:textId="7B2238F7" w:rsidR="006A48EF" w:rsidRPr="00441024" w:rsidRDefault="00AC25C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AF04D52" wp14:editId="09654C9F">
            <wp:extent cx="6832310" cy="5788485"/>
            <wp:effectExtent l="0" t="0" r="635" b="317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10" cy="584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D09D" w14:textId="77777777" w:rsidR="00F13CAA" w:rsidRDefault="00F13CAA" w:rsidP="00AC25CA">
      <w:pPr>
        <w:rPr>
          <w:rFonts w:ascii="Bernard MT Condensed" w:hAnsi="Bernard MT Condensed"/>
          <w:sz w:val="144"/>
          <w:szCs w:val="144"/>
        </w:rPr>
      </w:pPr>
      <w:bookmarkStart w:id="0" w:name="_GoBack"/>
      <w:bookmarkEnd w:id="0"/>
    </w:p>
    <w:p w14:paraId="178F442D" w14:textId="77777777" w:rsidR="006A48EF" w:rsidRPr="00441024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I will not forget who I am</w:t>
      </w:r>
    </w:p>
    <w:p w14:paraId="2FF8B7E2" w14:textId="63B19DA7" w:rsidR="00F13CAA" w:rsidRPr="00441024" w:rsidRDefault="00F91353" w:rsidP="00F91353">
      <w:pPr>
        <w:jc w:val="center"/>
        <w:rPr>
          <w:rFonts w:ascii="Bernard MT Condensed" w:hAnsi="Bernard MT Condensed"/>
          <w:sz w:val="144"/>
          <w:szCs w:val="144"/>
        </w:rPr>
      </w:pPr>
      <w:r w:rsidRPr="00F5603A">
        <w:rPr>
          <w:noProof/>
        </w:rPr>
        <w:drawing>
          <wp:inline distT="0" distB="0" distL="0" distR="0" wp14:anchorId="1E8AEFA3" wp14:editId="5318140F">
            <wp:extent cx="5486400" cy="5139055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15AC" w14:textId="3D002883" w:rsidR="006A48EF" w:rsidRPr="00F13CAA" w:rsidRDefault="00F13CAA" w:rsidP="00F13CAA">
      <w:pPr>
        <w:jc w:val="center"/>
        <w:rPr>
          <w:rFonts w:ascii="Bernard MT Condensed" w:hAnsi="Bernard MT Condensed"/>
          <w:sz w:val="120"/>
          <w:szCs w:val="120"/>
        </w:rPr>
      </w:pPr>
      <w:r w:rsidRPr="00F13CAA">
        <w:rPr>
          <w:rFonts w:ascii="Bernard MT Condensed" w:hAnsi="Bernard MT Condensed"/>
          <w:sz w:val="116"/>
          <w:szCs w:val="116"/>
        </w:rPr>
        <w:t>I will strive to</w:t>
      </w:r>
      <w:r>
        <w:rPr>
          <w:rFonts w:ascii="Bernard MT Condensed" w:hAnsi="Bernard MT Condensed"/>
          <w:sz w:val="116"/>
          <w:szCs w:val="116"/>
        </w:rPr>
        <w:t xml:space="preserve"> </w:t>
      </w:r>
      <w:r w:rsidR="006A48EF" w:rsidRPr="00F13CAA">
        <w:rPr>
          <w:rFonts w:ascii="Bernard MT Condensed" w:hAnsi="Bernard MT Condensed"/>
          <w:sz w:val="116"/>
          <w:szCs w:val="116"/>
        </w:rPr>
        <w:t>remember</w:t>
      </w:r>
      <w:r w:rsidR="006A48EF" w:rsidRPr="00F13CAA">
        <w:rPr>
          <w:rFonts w:ascii="Bernard MT Condensed" w:hAnsi="Bernard MT Condensed"/>
          <w:sz w:val="120"/>
          <w:szCs w:val="120"/>
        </w:rPr>
        <w:t xml:space="preserve"> His plan for me</w:t>
      </w:r>
    </w:p>
    <w:p w14:paraId="3BC4A416" w14:textId="77777777" w:rsidR="00F13CAA" w:rsidRDefault="00F13CA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 will love</w:t>
      </w:r>
    </w:p>
    <w:p w14:paraId="63F47EE1" w14:textId="7B8ED11A" w:rsidR="00F13CAA" w:rsidRDefault="00F91353" w:rsidP="00F91353">
      <w:pPr>
        <w:jc w:val="center"/>
        <w:rPr>
          <w:rFonts w:ascii="Bernard MT Condensed" w:hAnsi="Bernard MT Condensed"/>
          <w:sz w:val="144"/>
          <w:szCs w:val="144"/>
        </w:rPr>
      </w:pPr>
      <w:r w:rsidRPr="00F3108D">
        <w:rPr>
          <w:noProof/>
        </w:rPr>
        <w:drawing>
          <wp:inline distT="0" distB="0" distL="0" distR="0" wp14:anchorId="7233CAD0" wp14:editId="5F8139AF">
            <wp:extent cx="4152047" cy="5391894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4171" cy="53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B93B" w14:textId="35B46D88" w:rsidR="00F13CAA" w:rsidRPr="00441024" w:rsidRDefault="006A48EF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I will serve in my time</w:t>
      </w:r>
      <w:r w:rsidR="00F13CAA">
        <w:rPr>
          <w:rFonts w:ascii="Bernard MT Condensed" w:hAnsi="Bernard MT Condensed"/>
          <w:sz w:val="144"/>
          <w:szCs w:val="144"/>
        </w:rPr>
        <w:t xml:space="preserve"> h</w:t>
      </w:r>
      <w:r w:rsidR="00441024" w:rsidRPr="00441024">
        <w:rPr>
          <w:rFonts w:ascii="Bernard MT Condensed" w:hAnsi="Bernard MT Condensed"/>
          <w:sz w:val="144"/>
          <w:szCs w:val="144"/>
        </w:rPr>
        <w:t>ere on earth</w:t>
      </w:r>
    </w:p>
    <w:p w14:paraId="63CA034F" w14:textId="2F75E3F4" w:rsidR="00F13CAA" w:rsidRDefault="00F13CAA" w:rsidP="00F13CA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And </w:t>
      </w:r>
      <w:r w:rsidR="00441024" w:rsidRPr="00441024">
        <w:rPr>
          <w:rFonts w:ascii="Bernard MT Condensed" w:hAnsi="Bernard MT Condensed"/>
          <w:sz w:val="144"/>
          <w:szCs w:val="144"/>
        </w:rPr>
        <w:t>someday I will return to Him</w:t>
      </w:r>
    </w:p>
    <w:p w14:paraId="7D444C9B" w14:textId="0561F36A" w:rsidR="00F13CAA" w:rsidRDefault="00AC25CA" w:rsidP="00AC25C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A0CA6EE" wp14:editId="626CDCDD">
            <wp:extent cx="5486400" cy="714057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9099" w14:textId="77777777" w:rsidR="00441024" w:rsidRPr="00441024" w:rsidRDefault="00441024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He will bless me and guide me</w:t>
      </w:r>
    </w:p>
    <w:p w14:paraId="405232D8" w14:textId="7FF2AD74" w:rsidR="00441024" w:rsidRDefault="00AC25CA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F3108D">
        <w:rPr>
          <w:noProof/>
        </w:rPr>
        <w:drawing>
          <wp:inline distT="0" distB="0" distL="0" distR="0" wp14:anchorId="1BF53EDE" wp14:editId="1D66E123">
            <wp:extent cx="7184492" cy="6245685"/>
            <wp:effectExtent l="0" t="0" r="0" b="317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4724" cy="62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1637B" w14:textId="77777777" w:rsidR="00F13CAA" w:rsidRDefault="00F13CAA" w:rsidP="00AC25CA">
      <w:pPr>
        <w:rPr>
          <w:rFonts w:ascii="Bernard MT Condensed" w:hAnsi="Bernard MT Condensed"/>
          <w:sz w:val="144"/>
          <w:szCs w:val="144"/>
        </w:rPr>
      </w:pPr>
    </w:p>
    <w:p w14:paraId="2C756C93" w14:textId="77777777" w:rsidR="00441024" w:rsidRPr="00441024" w:rsidRDefault="00441024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He lives and He loves me</w:t>
      </w:r>
    </w:p>
    <w:p w14:paraId="66120ABC" w14:textId="40C782CE" w:rsidR="00F13CAA" w:rsidRPr="00441024" w:rsidRDefault="00AC25CA" w:rsidP="00AC25CA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4E56EE1" wp14:editId="51F86873">
            <wp:extent cx="3929340" cy="5102685"/>
            <wp:effectExtent l="0" t="0" r="8255" b="317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95" cy="516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2BAEC" w14:textId="77777777" w:rsidR="00441024" w:rsidRPr="00441024" w:rsidRDefault="00441024" w:rsidP="00F13CAA">
      <w:pPr>
        <w:jc w:val="center"/>
        <w:rPr>
          <w:rFonts w:ascii="Bernard MT Condensed" w:hAnsi="Bernard MT Condensed"/>
          <w:sz w:val="144"/>
          <w:szCs w:val="144"/>
        </w:rPr>
      </w:pPr>
      <w:r w:rsidRPr="00441024">
        <w:rPr>
          <w:rFonts w:ascii="Bernard MT Condensed" w:hAnsi="Bernard MT Condensed"/>
          <w:sz w:val="144"/>
          <w:szCs w:val="144"/>
        </w:rPr>
        <w:t>He lives and He Loves me</w:t>
      </w:r>
    </w:p>
    <w:sectPr w:rsidR="00441024" w:rsidRPr="00441024" w:rsidSect="00F13CA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8EF"/>
    <w:rsid w:val="00172BED"/>
    <w:rsid w:val="001D1FEC"/>
    <w:rsid w:val="00441024"/>
    <w:rsid w:val="006A48EF"/>
    <w:rsid w:val="009A7BF9"/>
    <w:rsid w:val="00AC25CA"/>
    <w:rsid w:val="00F13CAA"/>
    <w:rsid w:val="00F91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A96AE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tiff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91</Words>
  <Characters>520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2017-08-16T17:43:00Z</dcterms:created>
  <dcterms:modified xsi:type="dcterms:W3CDTF">2017-08-16T18:08:00Z</dcterms:modified>
</cp:coreProperties>
</file>