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D3E24" w14:textId="4A18931C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>Suff</w:t>
      </w:r>
      <w:r w:rsidR="00BC267D">
        <w:rPr>
          <w:rFonts w:ascii="Bernard MT Condensed" w:hAnsi="Bernard MT Condensed"/>
          <w:color w:val="333333"/>
          <w:sz w:val="144"/>
          <w:szCs w:val="20"/>
        </w:rPr>
        <w:t>er the children to come unto me</w:t>
      </w:r>
    </w:p>
    <w:p w14:paraId="106F4CE7" w14:textId="6E434741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E879C1C" wp14:editId="522F138B">
            <wp:extent cx="3697482" cy="4866640"/>
            <wp:effectExtent l="0" t="0" r="11430" b="1016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72" cy="48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C6CA" w14:textId="77E45FBB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>Je</w:t>
      </w:r>
      <w:r w:rsidR="00BC267D">
        <w:rPr>
          <w:rFonts w:ascii="Bernard MT Condensed" w:hAnsi="Bernard MT Condensed"/>
          <w:color w:val="333333"/>
          <w:sz w:val="144"/>
          <w:szCs w:val="20"/>
        </w:rPr>
        <w:t>sus taught His disciples of old</w:t>
      </w:r>
    </w:p>
    <w:p w14:paraId="0F398910" w14:textId="77777777" w:rsid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Then he took every child </w:t>
      </w:r>
    </w:p>
    <w:p w14:paraId="13FB0A3E" w14:textId="2E5EC9EB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47A7285" wp14:editId="06B91EFB">
            <wp:extent cx="3739241" cy="4866640"/>
            <wp:effectExtent l="0" t="0" r="0" b="1016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12" cy="48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19CF" w14:textId="32940DAA" w:rsidR="00D606A0" w:rsidRPr="00BC267D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</w:t>
      </w:r>
      <w:r w:rsidR="00D606A0" w:rsidRPr="00BC267D">
        <w:rPr>
          <w:rFonts w:ascii="Bernard MT Condensed" w:hAnsi="Bernard MT Condensed"/>
          <w:color w:val="333333"/>
          <w:sz w:val="144"/>
          <w:szCs w:val="20"/>
        </w:rPr>
        <w:t>n His loving embrace</w:t>
      </w:r>
    </w:p>
    <w:p w14:paraId="0B22FFA8" w14:textId="4AB50336" w:rsidR="00D606A0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he blessed them so long ago</w:t>
      </w:r>
    </w:p>
    <w:p w14:paraId="6D247A51" w14:textId="0DBAABC2" w:rsidR="00BC267D" w:rsidRP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5956BD">
        <w:rPr>
          <w:noProof/>
        </w:rPr>
        <w:drawing>
          <wp:inline distT="0" distB="0" distL="0" distR="0" wp14:anchorId="4089C2F2" wp14:editId="445BB850">
            <wp:extent cx="4821669" cy="6466840"/>
            <wp:effectExtent l="0" t="0" r="4445" b="1016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01" cy="64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68142" w14:textId="342AE8BB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 xml:space="preserve">Bring </w:t>
      </w:r>
      <w:r w:rsidR="00BC267D">
        <w:rPr>
          <w:rFonts w:ascii="Bernard MT Condensed" w:hAnsi="Bernard MT Condensed"/>
          <w:color w:val="333333"/>
          <w:sz w:val="144"/>
          <w:szCs w:val="20"/>
        </w:rPr>
        <w:t>me your little ones, Jesus said</w:t>
      </w:r>
    </w:p>
    <w:p w14:paraId="49A1504F" w14:textId="20ED0896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71C54650" wp14:editId="039ACD5A">
            <wp:extent cx="3675504" cy="4866640"/>
            <wp:effectExtent l="0" t="0" r="7620" b="10160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58" cy="48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A7C7" w14:textId="41A3304E" w:rsidR="00D606A0" w:rsidRPr="00BC267D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For of such shall my kingdom be</w:t>
      </w:r>
    </w:p>
    <w:p w14:paraId="2C80F8FA" w14:textId="77777777" w:rsid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 xml:space="preserve">There was room in His arms </w:t>
      </w:r>
    </w:p>
    <w:p w14:paraId="27F4D80E" w14:textId="342329DE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1FDDF906" wp14:editId="54C08B67">
            <wp:extent cx="4271090" cy="4752340"/>
            <wp:effectExtent l="0" t="0" r="0" b="0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77" cy="47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5F39" w14:textId="21AD0D25" w:rsidR="00D606A0" w:rsidRPr="00BC267D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F</w:t>
      </w:r>
      <w:r w:rsidR="00D606A0" w:rsidRPr="00BC267D">
        <w:rPr>
          <w:rFonts w:ascii="Bernard MT Condensed" w:hAnsi="Bernard MT Condensed"/>
          <w:color w:val="333333"/>
          <w:sz w:val="144"/>
          <w:szCs w:val="20"/>
        </w:rPr>
        <w:t xml:space="preserve">or 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His little </w:t>
      </w: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ones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then</w:t>
      </w:r>
    </w:p>
    <w:p w14:paraId="41AFF722" w14:textId="0E70ED8B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>The</w:t>
      </w:r>
      <w:r w:rsidR="00BC267D">
        <w:rPr>
          <w:rFonts w:ascii="Bernard MT Condensed" w:hAnsi="Bernard MT Condensed"/>
          <w:color w:val="333333"/>
          <w:sz w:val="144"/>
          <w:szCs w:val="20"/>
        </w:rPr>
        <w:t>re’s a place in His arms for me</w:t>
      </w:r>
    </w:p>
    <w:p w14:paraId="16A89CB6" w14:textId="7A62BB6E" w:rsidR="004A1DCD" w:rsidRPr="00BC267D" w:rsidRDefault="00331AEC" w:rsidP="00BC267D">
      <w:pPr>
        <w:jc w:val="center"/>
        <w:rPr>
          <w:rFonts w:ascii="Bernard MT Condensed" w:hAnsi="Bernard MT Condensed"/>
          <w:sz w:val="144"/>
        </w:rPr>
      </w:pPr>
      <w:bookmarkStart w:id="0" w:name="_GoBack"/>
      <w:r>
        <w:rPr>
          <w:noProof/>
        </w:rPr>
        <w:drawing>
          <wp:inline distT="0" distB="0" distL="0" distR="0" wp14:anchorId="38BD732E" wp14:editId="63DB8A0C">
            <wp:extent cx="6823523" cy="5781040"/>
            <wp:effectExtent l="0" t="0" r="9525" b="1016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32" cy="57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1DCD" w:rsidRPr="00BC267D" w:rsidSect="00BC267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6A0"/>
    <w:rsid w:val="00172BED"/>
    <w:rsid w:val="00227514"/>
    <w:rsid w:val="00331AEC"/>
    <w:rsid w:val="009A7BF9"/>
    <w:rsid w:val="00BC267D"/>
    <w:rsid w:val="00D6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8C8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06A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47</Words>
  <Characters>273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2017-11-14T16:50:00Z</dcterms:created>
  <dcterms:modified xsi:type="dcterms:W3CDTF">2017-11-14T17:15:00Z</dcterms:modified>
</cp:coreProperties>
</file>